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7308" w14:textId="0F7205D6" w:rsidR="00EA2B69" w:rsidRPr="007A385D" w:rsidRDefault="00802E95" w:rsidP="00802E95">
      <w:pPr>
        <w:jc w:val="center"/>
        <w:rPr>
          <w:rFonts w:ascii="Times New Roman" w:hAnsi="Times New Roman" w:cs="Times New Roman"/>
          <w:b/>
          <w:bCs/>
        </w:rPr>
      </w:pPr>
      <w:r w:rsidRPr="007A385D">
        <w:rPr>
          <w:rFonts w:ascii="Times New Roman" w:hAnsi="Times New Roman" w:cs="Times New Roman"/>
          <w:b/>
          <w:bCs/>
        </w:rPr>
        <w:t>База НАСТАВНИКОВ в МБОУ «Солнечная СОШ № 1» Сургутского района в 202</w:t>
      </w:r>
      <w:r w:rsidR="00A0628E" w:rsidRPr="007A385D">
        <w:rPr>
          <w:rFonts w:ascii="Times New Roman" w:hAnsi="Times New Roman" w:cs="Times New Roman"/>
          <w:b/>
          <w:bCs/>
        </w:rPr>
        <w:t>3</w:t>
      </w:r>
      <w:r w:rsidRPr="007A385D">
        <w:rPr>
          <w:rFonts w:ascii="Times New Roman" w:hAnsi="Times New Roman" w:cs="Times New Roman"/>
          <w:b/>
          <w:bCs/>
        </w:rPr>
        <w:t>-202</w:t>
      </w:r>
      <w:r w:rsidR="00A0628E" w:rsidRPr="007A385D">
        <w:rPr>
          <w:rFonts w:ascii="Times New Roman" w:hAnsi="Times New Roman" w:cs="Times New Roman"/>
          <w:b/>
          <w:bCs/>
        </w:rPr>
        <w:t>4</w:t>
      </w:r>
      <w:r w:rsidRPr="007A385D">
        <w:rPr>
          <w:rFonts w:ascii="Times New Roman" w:hAnsi="Times New Roman" w:cs="Times New Roman"/>
          <w:b/>
          <w:bCs/>
        </w:rPr>
        <w:t xml:space="preserve"> учебном году</w:t>
      </w:r>
    </w:p>
    <w:tbl>
      <w:tblPr>
        <w:tblW w:w="152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961"/>
        <w:gridCol w:w="2248"/>
        <w:gridCol w:w="2306"/>
        <w:gridCol w:w="1850"/>
        <w:gridCol w:w="1707"/>
        <w:gridCol w:w="1291"/>
        <w:gridCol w:w="1441"/>
        <w:gridCol w:w="1855"/>
      </w:tblGrid>
      <w:tr w:rsidR="00802E95" w:rsidRPr="00802E95" w14:paraId="14CB7D33" w14:textId="77777777" w:rsidTr="00802E95">
        <w:trPr>
          <w:trHeight w:val="282"/>
        </w:trPr>
        <w:tc>
          <w:tcPr>
            <w:tcW w:w="632" w:type="dxa"/>
            <w:shd w:val="clear" w:color="auto" w:fill="auto"/>
            <w:vAlign w:val="center"/>
            <w:hideMark/>
          </w:tcPr>
          <w:p w14:paraId="3F38E7A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051CB5B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наставника</w:t>
            </w:r>
          </w:p>
        </w:tc>
        <w:tc>
          <w:tcPr>
            <w:tcW w:w="2248" w:type="dxa"/>
            <w:shd w:val="clear" w:color="auto" w:fill="auto"/>
            <w:vAlign w:val="center"/>
            <w:hideMark/>
          </w:tcPr>
          <w:p w14:paraId="3974B7A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компетенции наставника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14:paraId="4DB55628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0B71EF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Интересы наставника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C2C9D5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Желаемый возраст наставляемых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69BD1E3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2CFEAC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вхождения в программу наставничества</w:t>
            </w:r>
          </w:p>
        </w:tc>
        <w:tc>
          <w:tcPr>
            <w:tcW w:w="1855" w:type="dxa"/>
            <w:shd w:val="clear" w:color="auto" w:fill="auto"/>
            <w:vAlign w:val="center"/>
            <w:hideMark/>
          </w:tcPr>
          <w:p w14:paraId="7D6E8AB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наставничества</w:t>
            </w:r>
          </w:p>
        </w:tc>
      </w:tr>
      <w:tr w:rsidR="00802E95" w:rsidRPr="00802E95" w14:paraId="6F938C8E" w14:textId="77777777" w:rsidTr="00802E95">
        <w:trPr>
          <w:trHeight w:val="2523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D8ED049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14:paraId="4AD97AA7" w14:textId="627495EF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Наталия Анатольевна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1443355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Умение «вводить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 должность»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(знакомить с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основными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обязанностями,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требованиями,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предъявляемыми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к учителю-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предметнику.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14:paraId="7162B1F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достижения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обучающихся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7252E6C9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16CAFE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1A5B0CC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7C7C67A2" w14:textId="768D342E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802E95"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802E95"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4BA0B6D9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802E95" w:rsidRPr="00802E95" w14:paraId="40D83248" w14:textId="77777777" w:rsidTr="00802E95">
        <w:trPr>
          <w:trHeight w:val="964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A8408BE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6501CE5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Посохов Виктор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Георгиевич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A7135B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noWrap/>
            <w:vAlign w:val="bottom"/>
            <w:hideMark/>
          </w:tcPr>
          <w:p w14:paraId="7425792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5CA4B8CF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3652C48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04A350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59E11A0B" w14:textId="249CBB2B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2BB1034C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802E95" w:rsidRPr="00802E95" w14:paraId="53588C34" w14:textId="77777777" w:rsidTr="00802E95">
        <w:trPr>
          <w:trHeight w:val="757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410DCC6C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9682406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Гладкова Светлана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Валентиновна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3B3ADD63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noWrap/>
            <w:vAlign w:val="bottom"/>
            <w:hideMark/>
          </w:tcPr>
          <w:p w14:paraId="5C4BE552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6A96A21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0C59710C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E5292E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20DA94F1" w14:textId="4707A20F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7C90A00A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802E95" w:rsidRPr="00802E95" w14:paraId="5084ACE9" w14:textId="77777777" w:rsidTr="00802E95">
        <w:trPr>
          <w:trHeight w:val="846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707886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7078A6A" w14:textId="5D836433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Екатерина Сергеевна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0755DF8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46DCBF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3357402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научной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литературы, спорт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4B01E95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63921A43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77066EE7" w14:textId="425A2549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802E95"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802E95"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4CD989B4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802E95" w:rsidRPr="00802E95" w14:paraId="12E9B1BC" w14:textId="77777777" w:rsidTr="00802E95">
        <w:trPr>
          <w:trHeight w:val="93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CEA3D6A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142CC06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Шаршон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Николаевна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4A99C4B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81C85B6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94259CE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17C00A4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D314E05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78B09BB" w14:textId="722FF792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3C0124B3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802E95" w:rsidRPr="00802E95" w14:paraId="3E0B64F6" w14:textId="77777777" w:rsidTr="00802E95">
        <w:trPr>
          <w:trHeight w:val="786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A543072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D35343" w14:textId="53645919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0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Кочухова</w:t>
            </w:r>
            <w:proofErr w:type="spellEnd"/>
            <w:r w:rsidRPr="00A062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82E26F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 xml:space="preserve">Участник,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конференций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3D9A258E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D9F7F2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ADE7282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2DBAF8E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0EABB9E" w14:textId="7C265F8C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582C7EDA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802E95" w:rsidRPr="00802E95" w14:paraId="7F3CE8A6" w14:textId="77777777" w:rsidTr="00802E95">
        <w:trPr>
          <w:trHeight w:val="89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62CFD32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16FA3A1D" w14:textId="1255FDDF" w:rsidR="00802E95" w:rsidRPr="00802E95" w:rsidRDefault="00DC7D96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Гаус</w:t>
            </w:r>
            <w:proofErr w:type="spellEnd"/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Олеговна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89420F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5C045B9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C3F75F7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99D619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5B4D389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5242323" w14:textId="2E15BE5B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664AC9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802E95" w:rsidRPr="00802E95" w14:paraId="30277437" w14:textId="77777777" w:rsidTr="00802E95">
        <w:trPr>
          <w:trHeight w:val="831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EB62E6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E1FEAD6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Жукова Татьяна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Васильевна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7980C20B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5BA129F0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0D2C576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0EE2193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A8AD8DA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BADCB83" w14:textId="5DD9C264" w:rsidR="00802E95" w:rsidRPr="00802E95" w:rsidRDefault="00A0628E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565096D" w14:textId="77777777" w:rsidR="00802E95" w:rsidRPr="00802E95" w:rsidRDefault="00802E95" w:rsidP="0080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DC7D96" w:rsidRPr="00802E95" w14:paraId="5AFFE0FC" w14:textId="77777777" w:rsidTr="009553EC">
        <w:trPr>
          <w:trHeight w:val="1261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74A21EB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A826B2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Шагаутдинова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Наталья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Константиновна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4855115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286A7C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2DF0BC2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D2C721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E2E098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57319D92" w14:textId="7DAB34BC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576D61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DC7D96" w:rsidRPr="00802E95" w14:paraId="42DD3647" w14:textId="77777777" w:rsidTr="009553EC">
        <w:trPr>
          <w:trHeight w:val="994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566F8F8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A69F84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Королёва Надежда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Тихоновна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4E662F0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41280AB8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8301E7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90EA5F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2018E3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00B957CE" w14:textId="73D6FFF3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616A376D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DC7D96" w:rsidRPr="00802E95" w14:paraId="09769060" w14:textId="77777777" w:rsidTr="009553EC">
        <w:trPr>
          <w:trHeight w:val="1068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3B78136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61" w:type="dxa"/>
            <w:shd w:val="clear" w:color="auto" w:fill="auto"/>
            <w:hideMark/>
          </w:tcPr>
          <w:p w14:paraId="088CB5C1" w14:textId="1B6599C6" w:rsidR="00DC7D96" w:rsidRPr="00DC7D96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D96">
              <w:rPr>
                <w:rFonts w:ascii="Times New Roman" w:hAnsi="Times New Roman" w:cs="Times New Roman"/>
              </w:rPr>
              <w:t xml:space="preserve">Васильева Светлана </w:t>
            </w:r>
            <w:proofErr w:type="spellStart"/>
            <w:r w:rsidRPr="00DC7D96">
              <w:rPr>
                <w:rFonts w:ascii="Times New Roman" w:hAnsi="Times New Roman" w:cs="Times New Roman"/>
              </w:rPr>
              <w:t>Евстегнеевна</w:t>
            </w:r>
            <w:proofErr w:type="spellEnd"/>
            <w:r w:rsidRPr="00DC7D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925591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48D7DF7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CA4815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E03C24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молодые педагоги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140CA1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4D95223A" w14:textId="3EC6718A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8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6D4EF76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</w:t>
            </w:r>
          </w:p>
        </w:tc>
      </w:tr>
      <w:tr w:rsidR="00DC7D96" w:rsidRPr="00802E95" w14:paraId="7635A5DD" w14:textId="77777777" w:rsidTr="009553EC">
        <w:trPr>
          <w:trHeight w:val="1098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48D77E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23CFE1A" w14:textId="4571EFCB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Пичугова Людмила Дмитриевна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58ED25F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1CD5DAC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337F08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иностранных языков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412F66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0684CB2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2F7368CC" w14:textId="7A7628F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79881FB7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60ED1765" w14:textId="77777777" w:rsidTr="008D1838">
        <w:trPr>
          <w:trHeight w:val="97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3290F31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93880AC" w14:textId="65C29F2E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 Татьяна Евгеньевна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67AD375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7B30711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0C70A9C7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иностранных языков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92DDFF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FF66BDC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3B94C24B" w14:textId="21DEEFCD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54EE9C4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4C137B1D" w14:textId="77777777" w:rsidTr="008D1838">
        <w:trPr>
          <w:trHeight w:val="875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2A756DC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68BBEF3D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Есенеева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Алеся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Николаевна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0CD5F5A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73D767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BF562B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иностранных языков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FD8802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10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FBA8162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1102859D" w14:textId="6B41A2DA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8CC98ED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6CB02213" w14:textId="77777777" w:rsidTr="008D1838">
        <w:trPr>
          <w:trHeight w:val="861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2266D82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5E7F617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Кветкина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Евгеньевна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57CA80B2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EB8198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7B873B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иностранных языков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A3AF56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2E4B7A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6B6534BD" w14:textId="49B928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24A518AB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413A9D4E" w14:textId="77777777" w:rsidTr="008D1838">
        <w:trPr>
          <w:trHeight w:val="1143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3C18177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0348B45B" w14:textId="7B81C073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Шибаков</w:t>
            </w:r>
            <w:proofErr w:type="spellEnd"/>
            <w:r w:rsidRPr="00DC7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Александрович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73BBA2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69618C17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5E482CFD" w14:textId="5C6235C0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1F2CF9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дети </w:t>
            </w:r>
            <w:proofErr w:type="gram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возрасти</w:t>
            </w:r>
            <w:proofErr w:type="gram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B117F2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5947218D" w14:textId="71848EC9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B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18DF152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5086AE7D" w14:textId="77777777" w:rsidTr="008D1838">
        <w:trPr>
          <w:trHeight w:val="100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0B19F0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392E229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Павлова Марина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Тихоновна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39F1AEE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конференций,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07D0CEFC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результата.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0A149F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69ED627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468A7F2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4A3C7459" w14:textId="3C4BC835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0C48663B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4FC595E6" w14:textId="77777777" w:rsidTr="00685BF5">
        <w:trPr>
          <w:trHeight w:val="846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CC7A3F0" w14:textId="1323D838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71E9093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Айганова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Умут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Юсуповна</w:t>
            </w:r>
            <w:proofErr w:type="spellEnd"/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413C42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5558A3C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448F9EB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художественной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литературы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4C8F71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CBC566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204B3224" w14:textId="0A83816A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7FCF538F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3D46C35F" w14:textId="77777777" w:rsidTr="00685BF5">
        <w:trPr>
          <w:trHeight w:val="1024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6A14899F" w14:textId="4A7735EB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30F07646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Хайретдинов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Айгиз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Айратович</w:t>
            </w:r>
            <w:proofErr w:type="spellEnd"/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13F62948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659A7E6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2F1228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Интеллектуальные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7C70D82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A5DF3F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216620DB" w14:textId="48E82274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53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6607334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16A622EF" w14:textId="77777777" w:rsidTr="008956F1">
        <w:trPr>
          <w:trHeight w:val="950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5EC1DD2A" w14:textId="33A19203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14:paraId="4E4E834D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Дмитрук Майя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Вячеславовна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35100228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422F829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3B0937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Интеллектуальные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816558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BDC34AC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39DD8466" w14:textId="004F8703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022D15B3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3A7A7178" w14:textId="77777777" w:rsidTr="008956F1">
        <w:trPr>
          <w:trHeight w:val="103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184A1F2E" w14:textId="090CA45D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6E9AE7D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Наталья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Владимировна</w:t>
            </w:r>
          </w:p>
        </w:tc>
        <w:tc>
          <w:tcPr>
            <w:tcW w:w="2248" w:type="dxa"/>
            <w:shd w:val="clear" w:color="auto" w:fill="auto"/>
            <w:vAlign w:val="bottom"/>
            <w:hideMark/>
          </w:tcPr>
          <w:p w14:paraId="47BD5C41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vAlign w:val="bottom"/>
            <w:hideMark/>
          </w:tcPr>
          <w:p w14:paraId="4688FD29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1064D5A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Интеллектуальные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bookmarkStart w:id="0" w:name="_GoBack"/>
            <w:bookmarkEnd w:id="0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0766282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51E9BD5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hideMark/>
          </w:tcPr>
          <w:p w14:paraId="324D2168" w14:textId="0F726B4C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vAlign w:val="bottom"/>
            <w:hideMark/>
          </w:tcPr>
          <w:p w14:paraId="54076354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  <w:tr w:rsidR="00DC7D96" w:rsidRPr="00802E95" w14:paraId="0E5569E2" w14:textId="77777777" w:rsidTr="00802E95">
        <w:trPr>
          <w:trHeight w:val="1039"/>
        </w:trPr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065FEE46" w14:textId="139E7D91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61" w:type="dxa"/>
            <w:shd w:val="clear" w:color="auto" w:fill="auto"/>
            <w:vAlign w:val="center"/>
            <w:hideMark/>
          </w:tcPr>
          <w:p w14:paraId="2944B99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Волощук</w:t>
            </w:r>
            <w:proofErr w:type="spellEnd"/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Анатольевна</w:t>
            </w:r>
          </w:p>
        </w:tc>
        <w:tc>
          <w:tcPr>
            <w:tcW w:w="2248" w:type="dxa"/>
            <w:shd w:val="clear" w:color="auto" w:fill="auto"/>
            <w:noWrap/>
            <w:vAlign w:val="bottom"/>
            <w:hideMark/>
          </w:tcPr>
          <w:p w14:paraId="4C8FA3C0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</w:pP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t>Призёр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различных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профессиональных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конкурсов, автор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учебных пособий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и материалов,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участник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 xml:space="preserve">вебинаров и </w:t>
            </w:r>
            <w:r w:rsidRPr="00802E95">
              <w:rPr>
                <w:rFonts w:ascii="&quot;Times New Roman&quot;" w:eastAsia="Times New Roman" w:hAnsi="&quot;Times New Roman&quot;" w:cs="Calibri"/>
                <w:color w:val="000000"/>
                <w:lang w:eastAsia="ru-RU"/>
              </w:rPr>
              <w:br/>
              <w:t>семинаров</w:t>
            </w:r>
          </w:p>
        </w:tc>
        <w:tc>
          <w:tcPr>
            <w:tcW w:w="2306" w:type="dxa"/>
            <w:shd w:val="clear" w:color="FFFFFF" w:fill="FFFFFF"/>
            <w:noWrap/>
            <w:vAlign w:val="bottom"/>
            <w:hideMark/>
          </w:tcPr>
          <w:p w14:paraId="3D89DFC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Успешный опыт в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достижении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жизненного,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личностного и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профессионального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результата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6D5BC09E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Интеллектуальные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игры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14:paraId="73F964FB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молодые педагоги, </w:t>
            </w: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дети в возрасти от 15 до 19 лет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1A3ED7D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года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14:paraId="48DABB70" w14:textId="45ED73FD" w:rsidR="00DC7D96" w:rsidRPr="00802E95" w:rsidRDefault="007A385D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8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14:paraId="0A55882A" w14:textId="77777777" w:rsidR="00DC7D96" w:rsidRPr="00802E95" w:rsidRDefault="00DC7D96" w:rsidP="00DC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E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учитель-учитель, учитель-ученик</w:t>
            </w:r>
          </w:p>
        </w:tc>
      </w:tr>
    </w:tbl>
    <w:p w14:paraId="7DCBC689" w14:textId="77777777" w:rsidR="00802E95" w:rsidRDefault="00802E95" w:rsidP="00802E95">
      <w:pPr>
        <w:jc w:val="center"/>
      </w:pPr>
    </w:p>
    <w:sectPr w:rsidR="00802E95" w:rsidSect="00802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95"/>
    <w:rsid w:val="00034FDE"/>
    <w:rsid w:val="007A385D"/>
    <w:rsid w:val="00802E95"/>
    <w:rsid w:val="00A0628E"/>
    <w:rsid w:val="00DC7D96"/>
    <w:rsid w:val="00E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5DD"/>
  <w15:chartTrackingRefBased/>
  <w15:docId w15:val="{5C2FD14A-62FC-413F-9FC0-F5E70CF0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Жабская</cp:lastModifiedBy>
  <cp:revision>2</cp:revision>
  <cp:lastPrinted>2023-01-11T13:55:00Z</cp:lastPrinted>
  <dcterms:created xsi:type="dcterms:W3CDTF">2024-03-21T04:40:00Z</dcterms:created>
  <dcterms:modified xsi:type="dcterms:W3CDTF">2024-03-21T04:40:00Z</dcterms:modified>
</cp:coreProperties>
</file>