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83" w:rsidRPr="00AB5815" w:rsidRDefault="00EC2183" w:rsidP="00AB5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815">
        <w:rPr>
          <w:rFonts w:ascii="Times New Roman" w:hAnsi="Times New Roman" w:cs="Times New Roman"/>
          <w:sz w:val="24"/>
          <w:szCs w:val="24"/>
        </w:rPr>
        <w:t>УТВЕРЖДАЮ</w:t>
      </w:r>
    </w:p>
    <w:p w:rsidR="00EC2183" w:rsidRPr="00AB5815" w:rsidRDefault="00EC2183" w:rsidP="00AB5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815">
        <w:rPr>
          <w:rFonts w:ascii="Times New Roman" w:hAnsi="Times New Roman" w:cs="Times New Roman"/>
          <w:sz w:val="24"/>
          <w:szCs w:val="24"/>
        </w:rPr>
        <w:t xml:space="preserve">                             Директор МБОУ «Солнечная СОШ № 1» </w:t>
      </w:r>
    </w:p>
    <w:p w:rsidR="00AB5815" w:rsidRPr="00AB5815" w:rsidRDefault="00AB5815" w:rsidP="00AB5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815">
        <w:rPr>
          <w:rFonts w:ascii="Times New Roman" w:hAnsi="Times New Roman" w:cs="Times New Roman"/>
          <w:sz w:val="24"/>
          <w:szCs w:val="24"/>
        </w:rPr>
        <w:t>__________________Л.В. Козаченко</w:t>
      </w:r>
    </w:p>
    <w:p w:rsidR="00E27C79" w:rsidRDefault="00EC2183" w:rsidP="00EC2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EAF">
        <w:rPr>
          <w:rFonts w:ascii="Times New Roman" w:hAnsi="Times New Roman" w:cs="Times New Roman"/>
          <w:sz w:val="24"/>
          <w:szCs w:val="24"/>
        </w:rPr>
        <w:t xml:space="preserve">Расписание занятий  дополнительного образования </w:t>
      </w:r>
    </w:p>
    <w:p w:rsidR="00CA0956" w:rsidRPr="002D6EAF" w:rsidRDefault="00CA0956" w:rsidP="00EC2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«Солнечная СОШ № 1»</w:t>
      </w:r>
    </w:p>
    <w:p w:rsidR="00AB5815" w:rsidRDefault="00AB5815" w:rsidP="00EC2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EAF">
        <w:rPr>
          <w:rFonts w:ascii="Times New Roman" w:hAnsi="Times New Roman" w:cs="Times New Roman"/>
          <w:sz w:val="24"/>
          <w:szCs w:val="24"/>
        </w:rPr>
        <w:t xml:space="preserve"> 2023-2024 учебный год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0"/>
        <w:gridCol w:w="1836"/>
        <w:gridCol w:w="1977"/>
        <w:gridCol w:w="1868"/>
        <w:gridCol w:w="1985"/>
        <w:gridCol w:w="1982"/>
        <w:gridCol w:w="2127"/>
        <w:gridCol w:w="1985"/>
      </w:tblGrid>
      <w:tr w:rsidR="002D6EAF" w:rsidRPr="00AB5815" w:rsidTr="00FD5EE2">
        <w:trPr>
          <w:trHeight w:val="169"/>
        </w:trPr>
        <w:tc>
          <w:tcPr>
            <w:tcW w:w="2400" w:type="dxa"/>
            <w:vMerge w:val="restart"/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Ф.И.О. </w:t>
            </w:r>
          </w:p>
          <w:p w:rsidR="002D6EAF" w:rsidRPr="00A5473B" w:rsidRDefault="00AB5815" w:rsidP="002D6EAF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педагога </w:t>
            </w:r>
          </w:p>
        </w:tc>
        <w:tc>
          <w:tcPr>
            <w:tcW w:w="1836" w:type="dxa"/>
            <w:vMerge w:val="restart"/>
            <w:shd w:val="clear" w:color="auto" w:fill="D9D9D9" w:themeFill="background1" w:themeFillShade="D9"/>
          </w:tcPr>
          <w:p w:rsidR="00AB5815" w:rsidRPr="00A5473B" w:rsidRDefault="0041333D" w:rsidP="002D6EAF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Объединение </w:t>
            </w:r>
            <w:r w:rsidR="002D6EAF">
              <w:rPr>
                <w:rFonts w:ascii="Times New Roman" w:hAnsi="Times New Roman" w:cs="Times New Roman"/>
              </w:rPr>
              <w:t xml:space="preserve">/ корпус /кабинет </w:t>
            </w:r>
          </w:p>
        </w:tc>
        <w:tc>
          <w:tcPr>
            <w:tcW w:w="119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Дни недели/время </w:t>
            </w:r>
            <w:r w:rsidR="002D6EAF">
              <w:rPr>
                <w:rFonts w:ascii="Times New Roman" w:hAnsi="Times New Roman" w:cs="Times New Roman"/>
              </w:rPr>
              <w:t xml:space="preserve">/группа </w:t>
            </w:r>
          </w:p>
        </w:tc>
      </w:tr>
      <w:tr w:rsidR="00E77E3A" w:rsidRPr="00AB5815" w:rsidTr="00FD5EE2">
        <w:trPr>
          <w:trHeight w:val="191"/>
        </w:trPr>
        <w:tc>
          <w:tcPr>
            <w:tcW w:w="2400" w:type="dxa"/>
            <w:vMerge/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5815" w:rsidRPr="00A5473B" w:rsidRDefault="00AB5815" w:rsidP="004437D3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5815" w:rsidRPr="00A5473B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Суббота </w:t>
            </w:r>
          </w:p>
        </w:tc>
      </w:tr>
      <w:tr w:rsidR="00E77E3A" w:rsidRPr="002D6EAF" w:rsidTr="00FD5EE2">
        <w:tc>
          <w:tcPr>
            <w:tcW w:w="2400" w:type="dxa"/>
            <w:vMerge w:val="restart"/>
          </w:tcPr>
          <w:p w:rsidR="0041333D" w:rsidRPr="002D6EAF" w:rsidRDefault="00AB5815" w:rsidP="00EC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Гайдук </w:t>
            </w:r>
          </w:p>
          <w:p w:rsidR="00AB5815" w:rsidRPr="002D6EAF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2D6EAF">
              <w:rPr>
                <w:rFonts w:ascii="Times New Roman" w:hAnsi="Times New Roman" w:cs="Times New Roman"/>
                <w:b/>
              </w:rPr>
              <w:t>Ольга Валентиновна</w:t>
            </w:r>
            <w:r w:rsidRPr="002D6E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41333D" w:rsidRPr="002D6EAF" w:rsidRDefault="00AB5815" w:rsidP="00EC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>Шахматы</w:t>
            </w:r>
          </w:p>
          <w:p w:rsidR="002D6EAF" w:rsidRPr="002D6EAF" w:rsidRDefault="00CA0956" w:rsidP="002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Кедровая/</w:t>
            </w:r>
            <w:r w:rsidR="00601C36">
              <w:rPr>
                <w:rFonts w:ascii="Times New Roman" w:hAnsi="Times New Roman" w:cs="Times New Roman"/>
              </w:rPr>
              <w:t>322</w:t>
            </w:r>
          </w:p>
          <w:p w:rsidR="00AB5815" w:rsidRPr="002D6EAF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  <w:r w:rsidRPr="002D6E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AB5815" w:rsidRPr="002D6EAF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="00A5473B" w:rsidRPr="00443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-13.10</w:t>
            </w:r>
            <w:r w:rsidR="002D6EAF" w:rsidRPr="00443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7D3" w:rsidRPr="004437D3">
              <w:rPr>
                <w:rFonts w:ascii="Times New Roman" w:hAnsi="Times New Roman" w:cs="Times New Roman"/>
                <w:sz w:val="20"/>
                <w:szCs w:val="20"/>
              </w:rPr>
              <w:t>/1гр.</w:t>
            </w:r>
          </w:p>
        </w:tc>
        <w:tc>
          <w:tcPr>
            <w:tcW w:w="1985" w:type="dxa"/>
          </w:tcPr>
          <w:p w:rsidR="00AB5815" w:rsidRPr="004437D3" w:rsidRDefault="00AB5815" w:rsidP="00EC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13.20 -14.00</w:t>
            </w:r>
            <w:r w:rsidR="004437D3" w:rsidRPr="004437D3">
              <w:rPr>
                <w:rFonts w:ascii="Times New Roman" w:hAnsi="Times New Roman" w:cs="Times New Roman"/>
                <w:sz w:val="20"/>
                <w:szCs w:val="20"/>
              </w:rPr>
              <w:t>/4 гр.</w:t>
            </w:r>
          </w:p>
        </w:tc>
        <w:tc>
          <w:tcPr>
            <w:tcW w:w="2127" w:type="dxa"/>
          </w:tcPr>
          <w:p w:rsidR="00AB5815" w:rsidRPr="004437D3" w:rsidRDefault="00AB5815" w:rsidP="00EC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5815" w:rsidRPr="004437D3" w:rsidRDefault="00AB5815" w:rsidP="00EC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E3A" w:rsidRPr="002D6EAF" w:rsidTr="00FD5EE2">
        <w:tc>
          <w:tcPr>
            <w:tcW w:w="2400" w:type="dxa"/>
            <w:vMerge/>
          </w:tcPr>
          <w:p w:rsidR="00AB5815" w:rsidRPr="002D6EAF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AB5815" w:rsidRPr="002D6EAF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B5815" w:rsidRPr="002D6EAF" w:rsidRDefault="00AB5815" w:rsidP="002D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AB5815" w:rsidRPr="004437D3" w:rsidRDefault="004437D3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13.20 -</w:t>
            </w:r>
            <w:r w:rsidR="00AB5815" w:rsidRPr="004437D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2D6EAF" w:rsidRPr="00443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/2гр.</w:t>
            </w:r>
          </w:p>
        </w:tc>
        <w:tc>
          <w:tcPr>
            <w:tcW w:w="1985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14.10-14.50</w:t>
            </w:r>
            <w:r w:rsidR="004437D3" w:rsidRPr="004437D3">
              <w:rPr>
                <w:rFonts w:ascii="Times New Roman" w:hAnsi="Times New Roman" w:cs="Times New Roman"/>
                <w:sz w:val="20"/>
                <w:szCs w:val="20"/>
              </w:rPr>
              <w:t>/5 гр.</w:t>
            </w:r>
          </w:p>
        </w:tc>
        <w:tc>
          <w:tcPr>
            <w:tcW w:w="2127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E3A" w:rsidRPr="002D6EAF" w:rsidTr="00FD5EE2">
        <w:tc>
          <w:tcPr>
            <w:tcW w:w="2400" w:type="dxa"/>
            <w:vMerge/>
          </w:tcPr>
          <w:p w:rsidR="00AB5815" w:rsidRPr="002D6EAF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AB5815" w:rsidRPr="002D6EAF" w:rsidRDefault="00AB5815" w:rsidP="00EC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B5815" w:rsidRPr="002D6EAF" w:rsidRDefault="00AB5815" w:rsidP="002D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14.10 -14.50</w:t>
            </w:r>
            <w:r w:rsidR="002D6EAF" w:rsidRPr="00443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7D3" w:rsidRPr="004437D3">
              <w:rPr>
                <w:rFonts w:ascii="Times New Roman" w:hAnsi="Times New Roman" w:cs="Times New Roman"/>
                <w:sz w:val="20"/>
                <w:szCs w:val="20"/>
              </w:rPr>
              <w:t>/3гр.</w:t>
            </w:r>
          </w:p>
        </w:tc>
        <w:tc>
          <w:tcPr>
            <w:tcW w:w="1985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  <w:r w:rsidR="004437D3" w:rsidRPr="004437D3">
              <w:rPr>
                <w:rFonts w:ascii="Times New Roman" w:hAnsi="Times New Roman" w:cs="Times New Roman"/>
                <w:sz w:val="20"/>
                <w:szCs w:val="20"/>
              </w:rPr>
              <w:t>/ 6 гр.</w:t>
            </w:r>
          </w:p>
        </w:tc>
        <w:tc>
          <w:tcPr>
            <w:tcW w:w="2127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5815" w:rsidRPr="004437D3" w:rsidRDefault="00AB5815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FC" w:rsidRPr="002D6EAF" w:rsidTr="00FD5EE2">
        <w:tc>
          <w:tcPr>
            <w:tcW w:w="16160" w:type="dxa"/>
            <w:gridSpan w:val="8"/>
            <w:shd w:val="clear" w:color="auto" w:fill="D9D9D9" w:themeFill="background1" w:themeFillShade="D9"/>
          </w:tcPr>
          <w:p w:rsidR="00EC4FFC" w:rsidRPr="004437D3" w:rsidRDefault="00EC4FFC" w:rsidP="002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DD3" w:rsidRPr="002D6EAF" w:rsidTr="00FD5EE2">
        <w:tc>
          <w:tcPr>
            <w:tcW w:w="2400" w:type="dxa"/>
            <w:vMerge w:val="restart"/>
          </w:tcPr>
          <w:p w:rsidR="00BA1DD3" w:rsidRPr="002D6EAF" w:rsidRDefault="00BA1DD3" w:rsidP="00BA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Яр </w:t>
            </w:r>
          </w:p>
          <w:p w:rsidR="00BA1DD3" w:rsidRPr="002D6EAF" w:rsidRDefault="00BA1DD3" w:rsidP="00BA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Максим Николаевич </w:t>
            </w:r>
          </w:p>
        </w:tc>
        <w:tc>
          <w:tcPr>
            <w:tcW w:w="1836" w:type="dxa"/>
            <w:vMerge w:val="restart"/>
          </w:tcPr>
          <w:p w:rsidR="00BA1DD3" w:rsidRDefault="00BA1DD3" w:rsidP="00BA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  <w:p w:rsidR="00BA1DD3" w:rsidRPr="002D6EAF" w:rsidRDefault="00BA1DD3" w:rsidP="00BA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956">
              <w:rPr>
                <w:rFonts w:ascii="Times New Roman" w:hAnsi="Times New Roman" w:cs="Times New Roman"/>
              </w:rPr>
              <w:t xml:space="preserve">Кедровая </w:t>
            </w:r>
            <w:r>
              <w:rPr>
                <w:rFonts w:ascii="Times New Roman" w:hAnsi="Times New Roman" w:cs="Times New Roman"/>
                <w:b/>
              </w:rPr>
              <w:t>/322</w:t>
            </w:r>
          </w:p>
        </w:tc>
        <w:tc>
          <w:tcPr>
            <w:tcW w:w="1977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 1гр.</w:t>
            </w:r>
          </w:p>
        </w:tc>
        <w:tc>
          <w:tcPr>
            <w:tcW w:w="1868" w:type="dxa"/>
          </w:tcPr>
          <w:p w:rsidR="00BA1DD3" w:rsidRPr="004437D3" w:rsidRDefault="00FD5EE2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  <w:r w:rsidR="00BA1DD3" w:rsidRPr="004437D3">
              <w:rPr>
                <w:rFonts w:ascii="Times New Roman" w:hAnsi="Times New Roman" w:cs="Times New Roman"/>
                <w:sz w:val="20"/>
                <w:szCs w:val="20"/>
              </w:rPr>
              <w:t>/4 гр.</w:t>
            </w:r>
          </w:p>
        </w:tc>
        <w:tc>
          <w:tcPr>
            <w:tcW w:w="1985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DD3" w:rsidRPr="002D6EAF" w:rsidTr="00FD5EE2">
        <w:tc>
          <w:tcPr>
            <w:tcW w:w="2400" w:type="dxa"/>
            <w:vMerge/>
          </w:tcPr>
          <w:p w:rsidR="00BA1DD3" w:rsidRPr="002D6EAF" w:rsidRDefault="00BA1DD3" w:rsidP="00BA1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BA1DD3" w:rsidRPr="002D6EAF" w:rsidRDefault="00BA1DD3" w:rsidP="00BA1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 2 гр.</w:t>
            </w:r>
          </w:p>
        </w:tc>
        <w:tc>
          <w:tcPr>
            <w:tcW w:w="1868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14.50/5 гр.</w:t>
            </w:r>
          </w:p>
        </w:tc>
        <w:tc>
          <w:tcPr>
            <w:tcW w:w="1985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1DD3" w:rsidRPr="004437D3" w:rsidRDefault="00BA1DD3" w:rsidP="00BA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15.00 - 15.40/ 3 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FD5EE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16160" w:type="dxa"/>
            <w:gridSpan w:val="8"/>
            <w:shd w:val="clear" w:color="auto" w:fill="D9D9D9" w:themeFill="background1" w:themeFillShade="D9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 w:val="restart"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Шибаков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Роман Александрович </w:t>
            </w:r>
          </w:p>
        </w:tc>
        <w:tc>
          <w:tcPr>
            <w:tcW w:w="1836" w:type="dxa"/>
            <w:vMerge w:val="restart"/>
          </w:tcPr>
          <w:p w:rsidR="00C46872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  <w:p w:rsidR="00C46872" w:rsidRPr="00CA0956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Кедровая/</w:t>
            </w: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14.00/1гр.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14.00/3гр.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14.10-15.00/5гр.</w:t>
            </w: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 6гр.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12.30 -13.10/8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14.50/2гр.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14.50/4гр.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 7 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14.00/9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16160" w:type="dxa"/>
            <w:gridSpan w:val="8"/>
            <w:shd w:val="clear" w:color="auto" w:fill="D9D9D9" w:themeFill="background1" w:themeFillShade="D9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872" w:rsidRPr="002D6EAF" w:rsidTr="00FD5EE2">
        <w:trPr>
          <w:trHeight w:val="208"/>
        </w:trPr>
        <w:tc>
          <w:tcPr>
            <w:tcW w:w="2400" w:type="dxa"/>
            <w:vMerge w:val="restart"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Стаброва</w:t>
            </w:r>
            <w:proofErr w:type="spellEnd"/>
          </w:p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 Марина Юрьевна </w:t>
            </w:r>
          </w:p>
        </w:tc>
        <w:tc>
          <w:tcPr>
            <w:tcW w:w="1836" w:type="dxa"/>
            <w:vMerge w:val="restart"/>
          </w:tcPr>
          <w:p w:rsidR="00C46872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  <w:p w:rsidR="00C46872" w:rsidRPr="00CA0956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Сибирская/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14.05/1гр.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14.05/4гр.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rPr>
          <w:trHeight w:val="208"/>
        </w:trPr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14.50/2гр.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14.50/5гр.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rPr>
          <w:trHeight w:val="208"/>
        </w:trPr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15.40/3гр.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15.40/6гр.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16160" w:type="dxa"/>
            <w:gridSpan w:val="8"/>
            <w:shd w:val="clear" w:color="auto" w:fill="D9D9D9" w:themeFill="background1" w:themeFillShade="D9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 w:val="restart"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Гибаева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Ильвера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EAF">
              <w:rPr>
                <w:rFonts w:ascii="Times New Roman" w:hAnsi="Times New Roman" w:cs="Times New Roman"/>
                <w:b/>
              </w:rPr>
              <w:t>Турсунбулатовна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C46872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Ритмика </w:t>
            </w:r>
          </w:p>
          <w:p w:rsidR="00C46872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Кедровая/</w:t>
            </w:r>
          </w:p>
          <w:p w:rsidR="00C46872" w:rsidRPr="00CA0956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77E3A">
              <w:rPr>
                <w:rFonts w:ascii="Times New Roman" w:hAnsi="Times New Roman" w:cs="Times New Roman"/>
                <w:sz w:val="18"/>
                <w:szCs w:val="18"/>
              </w:rPr>
              <w:t>ореографический .зал</w:t>
            </w:r>
            <w:proofErr w:type="gramEnd"/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15.40/3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15.40/7гр.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15.40/9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11.00 -11.40/13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17.30 -18.10/4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17.30 - 18.10/8 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15.50-16.30/10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12.00 – 12.40/14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 / 11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13.00 – 13.40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17.30 -18.10/12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 xml:space="preserve"> 14.00 - 14.40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Сибирская /актовый зал</w:t>
            </w: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15.40/1гр.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15.40/5гр.</w:t>
            </w: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17.30 -18.10/2гр.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17.30 -18.10/6гр.</w:t>
            </w: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EE2" w:rsidRPr="002D6EAF" w:rsidTr="00FD5EE2">
        <w:tc>
          <w:tcPr>
            <w:tcW w:w="808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5EE2" w:rsidRPr="004437D3" w:rsidRDefault="00FD5EE2" w:rsidP="00C4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46872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Сибирская / 204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5EE2" w:rsidRPr="004437D3" w:rsidRDefault="00FD5EE2" w:rsidP="00FD5EE2">
            <w:pPr>
              <w:ind w:left="25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872">
              <w:rPr>
                <w:rFonts w:ascii="Times New Roman" w:hAnsi="Times New Roman" w:cs="Times New Roman"/>
                <w:b/>
                <w:sz w:val="20"/>
                <w:szCs w:val="20"/>
              </w:rPr>
              <w:t>Кедровая/ 216</w:t>
            </w:r>
          </w:p>
        </w:tc>
      </w:tr>
      <w:tr w:rsidR="00C46872" w:rsidRPr="002D6EAF" w:rsidTr="00FD5EE2">
        <w:tc>
          <w:tcPr>
            <w:tcW w:w="2400" w:type="dxa"/>
            <w:vMerge w:val="restart"/>
          </w:tcPr>
          <w:p w:rsidR="00C46872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Печерская </w:t>
            </w:r>
          </w:p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Татьяна Анатольевна </w:t>
            </w:r>
          </w:p>
        </w:tc>
        <w:tc>
          <w:tcPr>
            <w:tcW w:w="1836" w:type="dxa"/>
            <w:vMerge w:val="restart"/>
          </w:tcPr>
          <w:p w:rsidR="00C46872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>Робототехника</w:t>
            </w:r>
            <w:bookmarkStart w:id="0" w:name="_GoBack"/>
            <w:bookmarkEnd w:id="0"/>
          </w:p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14.10 – 14.50/13 гр.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14.10 – 14.50/17 гр.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/1гр.</w:t>
            </w: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 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15.00 – 15.40/14 гр.</w:t>
            </w:r>
          </w:p>
        </w:tc>
        <w:tc>
          <w:tcPr>
            <w:tcW w:w="1868" w:type="dxa"/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15.00 – 15.40/18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 гр.</w:t>
            </w: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 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15.50-16.30/15 гр.</w:t>
            </w:r>
          </w:p>
        </w:tc>
        <w:tc>
          <w:tcPr>
            <w:tcW w:w="1868" w:type="dxa"/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15.50-16.30/19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 гр.</w:t>
            </w: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 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16.40 – 17.20/16гр.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C46872" w:rsidRPr="00FD5EE2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E2">
              <w:rPr>
                <w:rFonts w:ascii="Times New Roman" w:hAnsi="Times New Roman" w:cs="Times New Roman"/>
                <w:sz w:val="20"/>
                <w:szCs w:val="20"/>
              </w:rPr>
              <w:t>16.40 – 17.20/20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 гр.</w:t>
            </w: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 гр.</w:t>
            </w: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18.10-21 гр.</w:t>
            </w: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16160" w:type="dxa"/>
            <w:gridSpan w:val="8"/>
            <w:shd w:val="clear" w:color="auto" w:fill="D9D9D9" w:themeFill="background1" w:themeFillShade="D9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872" w:rsidRPr="002D6EAF" w:rsidTr="00FD5EE2">
        <w:tc>
          <w:tcPr>
            <w:tcW w:w="2400" w:type="dxa"/>
            <w:vMerge w:val="restart"/>
          </w:tcPr>
          <w:p w:rsidR="00C46872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>Куликова</w:t>
            </w:r>
          </w:p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Алла Сергеевна</w:t>
            </w:r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C46872" w:rsidRDefault="00C46872" w:rsidP="00C4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Робототехника </w:t>
            </w:r>
          </w:p>
          <w:p w:rsidR="00C46872" w:rsidRPr="00CA0956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Кедровая /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09.20 –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13.30 - 1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 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10.10 - 10.50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14.20 –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 гр.</w:t>
            </w: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11.00 – 11.40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 гр.</w:t>
            </w:r>
          </w:p>
        </w:tc>
      </w:tr>
      <w:tr w:rsidR="00C46872" w:rsidRPr="002D6EAF" w:rsidTr="00FD5EE2"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2D6EAF" w:rsidRDefault="00C46872" w:rsidP="00C4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12.40 – 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8 гр.</w:t>
            </w:r>
          </w:p>
        </w:tc>
      </w:tr>
      <w:tr w:rsidR="00C46872" w:rsidRPr="002D6EAF" w:rsidTr="00FD5EE2">
        <w:trPr>
          <w:trHeight w:val="313"/>
        </w:trPr>
        <w:tc>
          <w:tcPr>
            <w:tcW w:w="2400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46872" w:rsidRPr="002D6EAF" w:rsidRDefault="00C46872" w:rsidP="00C4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46872" w:rsidRPr="002D6EAF" w:rsidRDefault="00C46872" w:rsidP="00C4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872" w:rsidRPr="004437D3" w:rsidRDefault="00C46872" w:rsidP="00C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 гр.</w:t>
            </w:r>
          </w:p>
        </w:tc>
      </w:tr>
    </w:tbl>
    <w:p w:rsidR="00AB5815" w:rsidRDefault="00AB5815" w:rsidP="00EC2183">
      <w:pPr>
        <w:spacing w:after="0"/>
        <w:jc w:val="center"/>
        <w:rPr>
          <w:rFonts w:ascii="Times New Roman" w:hAnsi="Times New Roman" w:cs="Times New Roman"/>
        </w:rPr>
      </w:pPr>
    </w:p>
    <w:p w:rsidR="000F0CDA" w:rsidRDefault="000F0CDA" w:rsidP="000F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F0CDA" w:rsidRDefault="000F0CDA" w:rsidP="000F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31.08.2024 года № 1294</w:t>
      </w:r>
    </w:p>
    <w:p w:rsidR="000F0CDA" w:rsidRDefault="000F0CDA" w:rsidP="000F0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CDA" w:rsidRDefault="000F0CDA" w:rsidP="000F0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EAF">
        <w:rPr>
          <w:rFonts w:ascii="Times New Roman" w:hAnsi="Times New Roman" w:cs="Times New Roman"/>
          <w:sz w:val="24"/>
          <w:szCs w:val="24"/>
        </w:rPr>
        <w:t xml:space="preserve">Расписание занятий  дополнительного образования </w:t>
      </w:r>
    </w:p>
    <w:p w:rsidR="000F0CDA" w:rsidRPr="002D6EAF" w:rsidRDefault="000F0CDA" w:rsidP="000F0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«Солнечная СОШ № 1»</w:t>
      </w:r>
    </w:p>
    <w:p w:rsidR="000F0CDA" w:rsidRDefault="000F0CDA" w:rsidP="000F0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EAF">
        <w:rPr>
          <w:rFonts w:ascii="Times New Roman" w:hAnsi="Times New Roman" w:cs="Times New Roman"/>
          <w:sz w:val="24"/>
          <w:szCs w:val="24"/>
        </w:rPr>
        <w:t xml:space="preserve"> 2023-2024 учебный год </w:t>
      </w:r>
    </w:p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2402"/>
        <w:gridCol w:w="1836"/>
        <w:gridCol w:w="1974"/>
        <w:gridCol w:w="1868"/>
        <w:gridCol w:w="1985"/>
        <w:gridCol w:w="1982"/>
        <w:gridCol w:w="2128"/>
        <w:gridCol w:w="1985"/>
      </w:tblGrid>
      <w:tr w:rsidR="000F0CDA" w:rsidRPr="00AB5815" w:rsidTr="007C2C91">
        <w:trPr>
          <w:trHeight w:val="169"/>
        </w:trPr>
        <w:tc>
          <w:tcPr>
            <w:tcW w:w="2402" w:type="dxa"/>
            <w:vMerge w:val="restart"/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Ф.И.О. </w:t>
            </w:r>
          </w:p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педагога </w:t>
            </w:r>
          </w:p>
        </w:tc>
        <w:tc>
          <w:tcPr>
            <w:tcW w:w="1836" w:type="dxa"/>
            <w:vMerge w:val="restart"/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Объединение </w:t>
            </w:r>
            <w:r>
              <w:rPr>
                <w:rFonts w:ascii="Times New Roman" w:hAnsi="Times New Roman" w:cs="Times New Roman"/>
              </w:rPr>
              <w:t xml:space="preserve">/ корпус /кабинет </w:t>
            </w:r>
          </w:p>
        </w:tc>
        <w:tc>
          <w:tcPr>
            <w:tcW w:w="119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Дни недели/время </w:t>
            </w:r>
            <w:r>
              <w:rPr>
                <w:rFonts w:ascii="Times New Roman" w:hAnsi="Times New Roman" w:cs="Times New Roman"/>
              </w:rPr>
              <w:t xml:space="preserve">/группа </w:t>
            </w:r>
          </w:p>
        </w:tc>
      </w:tr>
      <w:tr w:rsidR="000F0CDA" w:rsidRPr="00AB5815" w:rsidTr="007C2C91">
        <w:trPr>
          <w:trHeight w:val="191"/>
        </w:trPr>
        <w:tc>
          <w:tcPr>
            <w:tcW w:w="2402" w:type="dxa"/>
            <w:vMerge/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0CDA" w:rsidRPr="00A5473B" w:rsidRDefault="000F0CDA" w:rsidP="007C2C91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0CDA" w:rsidRPr="00A5473B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A5473B">
              <w:rPr>
                <w:rFonts w:ascii="Times New Roman" w:hAnsi="Times New Roman" w:cs="Times New Roman"/>
              </w:rPr>
              <w:t xml:space="preserve">Суббота </w:t>
            </w:r>
          </w:p>
        </w:tc>
      </w:tr>
      <w:tr w:rsidR="000F0CDA" w:rsidRPr="002D6EAF" w:rsidTr="007C2C91">
        <w:tc>
          <w:tcPr>
            <w:tcW w:w="2402" w:type="dxa"/>
            <w:vMerge w:val="restart"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Гайдук 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2D6EAF">
              <w:rPr>
                <w:rFonts w:ascii="Times New Roman" w:hAnsi="Times New Roman" w:cs="Times New Roman"/>
                <w:b/>
              </w:rPr>
              <w:t>Ольга Валентиновна</w:t>
            </w:r>
            <w:r w:rsidRPr="002D6E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>Шахматы</w:t>
            </w:r>
          </w:p>
          <w:p w:rsidR="000F0CDA" w:rsidRPr="002D6EAF" w:rsidRDefault="000F0CDA" w:rsidP="007C2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Кедровая/322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2D6E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12.30 -13.10 /1гр.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13.20 -14.00/4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2D6EAF" w:rsidRDefault="000F0CDA" w:rsidP="007C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13.20 -14.00 /2гр.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14.10-14.50/5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2D6EAF" w:rsidRDefault="000F0CDA" w:rsidP="007C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14.10 -14.50 /3гр.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15.00-15.40/ 6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16160" w:type="dxa"/>
            <w:gridSpan w:val="8"/>
            <w:shd w:val="clear" w:color="auto" w:fill="D9D9D9" w:themeFill="background1" w:themeFillShade="D9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 w:val="restart"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Яр 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Максим Николаевич </w:t>
            </w:r>
          </w:p>
        </w:tc>
        <w:tc>
          <w:tcPr>
            <w:tcW w:w="1836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956">
              <w:rPr>
                <w:rFonts w:ascii="Times New Roman" w:hAnsi="Times New Roman" w:cs="Times New Roman"/>
              </w:rPr>
              <w:t xml:space="preserve">Кедровая </w:t>
            </w:r>
            <w:r>
              <w:rPr>
                <w:rFonts w:ascii="Times New Roman" w:hAnsi="Times New Roman" w:cs="Times New Roman"/>
                <w:b/>
              </w:rPr>
              <w:t>/322</w:t>
            </w: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 1гр.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14.05/4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 2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14.50/5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15.00 - 15.40/ 3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15.40/6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16160" w:type="dxa"/>
            <w:gridSpan w:val="8"/>
            <w:shd w:val="clear" w:color="auto" w:fill="D9D9D9" w:themeFill="background1" w:themeFillShade="D9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 w:val="restart"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Шибаков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Роман Александрович </w:t>
            </w:r>
          </w:p>
        </w:tc>
        <w:tc>
          <w:tcPr>
            <w:tcW w:w="1836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  <w:p w:rsidR="000F0CDA" w:rsidRPr="00CA0956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Кедровая/</w:t>
            </w: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14.00/1гр.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14.00/3гр.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14.10-15.00/5гр.</w:t>
            </w: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 6гр.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12.30 -13.10/8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14.50/2гр.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14.50/4гр.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 7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14.00/9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16160" w:type="dxa"/>
            <w:gridSpan w:val="8"/>
            <w:shd w:val="clear" w:color="auto" w:fill="D9D9D9" w:themeFill="background1" w:themeFillShade="D9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CDA" w:rsidRPr="002D6EAF" w:rsidTr="007C2C91">
        <w:trPr>
          <w:trHeight w:val="208"/>
        </w:trPr>
        <w:tc>
          <w:tcPr>
            <w:tcW w:w="2402" w:type="dxa"/>
            <w:vMerge w:val="restart"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Стаброва</w:t>
            </w:r>
            <w:proofErr w:type="spellEnd"/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 Марина Юрьевна </w:t>
            </w:r>
          </w:p>
        </w:tc>
        <w:tc>
          <w:tcPr>
            <w:tcW w:w="1836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  <w:p w:rsidR="000F0CDA" w:rsidRPr="00CA0956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Сибирская/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14.05/1гр.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14.05/4гр.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rPr>
          <w:trHeight w:val="208"/>
        </w:trPr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14.50/2гр.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14.50/5гр.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rPr>
          <w:trHeight w:val="208"/>
        </w:trPr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15.40/3гр.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15.40/6гр.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16160" w:type="dxa"/>
            <w:gridSpan w:val="8"/>
            <w:shd w:val="clear" w:color="auto" w:fill="D9D9D9" w:themeFill="background1" w:themeFillShade="D9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 w:val="restart"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Гибаева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EAF">
              <w:rPr>
                <w:rFonts w:ascii="Times New Roman" w:hAnsi="Times New Roman" w:cs="Times New Roman"/>
                <w:b/>
              </w:rPr>
              <w:t>Ильвера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EAF">
              <w:rPr>
                <w:rFonts w:ascii="Times New Roman" w:hAnsi="Times New Roman" w:cs="Times New Roman"/>
                <w:b/>
              </w:rPr>
              <w:t>Турсунбулатовна</w:t>
            </w:r>
            <w:proofErr w:type="spellEnd"/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Ритмика </w:t>
            </w:r>
          </w:p>
          <w:p w:rsidR="000F0CDA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Кедровая/</w:t>
            </w:r>
          </w:p>
          <w:p w:rsidR="000F0CDA" w:rsidRPr="00CA0956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77E3A">
              <w:rPr>
                <w:rFonts w:ascii="Times New Roman" w:hAnsi="Times New Roman" w:cs="Times New Roman"/>
                <w:sz w:val="18"/>
                <w:szCs w:val="18"/>
              </w:rPr>
              <w:t>ореографический .зал</w:t>
            </w:r>
            <w:proofErr w:type="gramEnd"/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15.40/3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15.40/7гр.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15.40/9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11.00 -11.40/13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17.30 -18.10/4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17.30 - 18.10/8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15.50-16.30/10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12.00 – 12.40/14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 / 11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13.00 – 13.40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17.30 -18.10/12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 xml:space="preserve"> 14.00 - 14.40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Сибирская /актовый зал</w:t>
            </w: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15.40/1гр.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15.40/5гр.</w:t>
            </w: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17.30 -18.10/2гр.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17.30 -18.10/6гр.</w:t>
            </w: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16160" w:type="dxa"/>
            <w:gridSpan w:val="8"/>
            <w:shd w:val="clear" w:color="auto" w:fill="D9D9D9" w:themeFill="background1" w:themeFillShade="D9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Печерская 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Татьяна Анатольевна </w:t>
            </w:r>
          </w:p>
        </w:tc>
        <w:tc>
          <w:tcPr>
            <w:tcW w:w="1836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>Робототехника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0F0CDA" w:rsidRPr="00CA0956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 xml:space="preserve">Кедровая/ </w:t>
            </w:r>
            <w:r>
              <w:rPr>
                <w:rFonts w:ascii="Times New Roman" w:hAnsi="Times New Roman" w:cs="Times New Roman"/>
              </w:rPr>
              <w:t>216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956">
              <w:rPr>
                <w:rFonts w:ascii="Times New Roman" w:hAnsi="Times New Roman" w:cs="Times New Roman"/>
              </w:rPr>
              <w:t>Сибирская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/9гр.</w:t>
            </w: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14.10 – 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 гр.</w:t>
            </w: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 гр.</w:t>
            </w: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 гр.</w:t>
            </w: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 гр.</w:t>
            </w: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 гр.</w:t>
            </w: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16160" w:type="dxa"/>
            <w:gridSpan w:val="8"/>
            <w:shd w:val="clear" w:color="auto" w:fill="D9D9D9" w:themeFill="background1" w:themeFillShade="D9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CDA" w:rsidRPr="002D6EAF" w:rsidTr="007C2C91">
        <w:tc>
          <w:tcPr>
            <w:tcW w:w="2402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>Куликова</w:t>
            </w:r>
          </w:p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Алла Сергеевна</w:t>
            </w:r>
            <w:r w:rsidRPr="002D6E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0F0CDA" w:rsidRDefault="000F0CDA" w:rsidP="007C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EAF">
              <w:rPr>
                <w:rFonts w:ascii="Times New Roman" w:hAnsi="Times New Roman" w:cs="Times New Roman"/>
                <w:b/>
              </w:rPr>
              <w:t xml:space="preserve">Робототехника </w:t>
            </w:r>
          </w:p>
          <w:p w:rsidR="000F0CDA" w:rsidRPr="00CA0956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  <w:r w:rsidRPr="00CA0956">
              <w:rPr>
                <w:rFonts w:ascii="Times New Roman" w:hAnsi="Times New Roman" w:cs="Times New Roman"/>
              </w:rPr>
              <w:t>Кедровая /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09.20 –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13.30 - 1</w:t>
            </w: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10.10 - 10.50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14.20 –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 гр.</w:t>
            </w: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11.00 – 11.40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 гр.</w:t>
            </w:r>
          </w:p>
        </w:tc>
      </w:tr>
      <w:tr w:rsidR="000F0CDA" w:rsidRPr="002D6EAF" w:rsidTr="007C2C91"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2D6EAF" w:rsidRDefault="000F0CDA" w:rsidP="007C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12.40 – 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8 гр.</w:t>
            </w:r>
          </w:p>
        </w:tc>
      </w:tr>
      <w:tr w:rsidR="000F0CDA" w:rsidRPr="002D6EAF" w:rsidTr="007C2C91">
        <w:trPr>
          <w:trHeight w:val="313"/>
        </w:trPr>
        <w:tc>
          <w:tcPr>
            <w:tcW w:w="2402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0CDA" w:rsidRPr="002D6EAF" w:rsidRDefault="000F0CDA" w:rsidP="007C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F0CDA" w:rsidRPr="002D6EAF" w:rsidRDefault="000F0CDA" w:rsidP="007C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CDA" w:rsidRPr="004437D3" w:rsidRDefault="000F0CDA" w:rsidP="007C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D3"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 гр.</w:t>
            </w:r>
          </w:p>
        </w:tc>
      </w:tr>
    </w:tbl>
    <w:p w:rsidR="000F0CDA" w:rsidRPr="002D6EAF" w:rsidRDefault="000F0CDA" w:rsidP="000F0CDA">
      <w:pPr>
        <w:spacing w:after="0"/>
        <w:jc w:val="center"/>
        <w:rPr>
          <w:rFonts w:ascii="Times New Roman" w:hAnsi="Times New Roman" w:cs="Times New Roman"/>
        </w:rPr>
      </w:pPr>
    </w:p>
    <w:p w:rsidR="000F0CDA" w:rsidRPr="002D6EAF" w:rsidRDefault="000F0CDA" w:rsidP="00EC2183">
      <w:pPr>
        <w:spacing w:after="0"/>
        <w:jc w:val="center"/>
        <w:rPr>
          <w:rFonts w:ascii="Times New Roman" w:hAnsi="Times New Roman" w:cs="Times New Roman"/>
        </w:rPr>
      </w:pPr>
    </w:p>
    <w:sectPr w:rsidR="000F0CDA" w:rsidRPr="002D6EAF" w:rsidSect="000F0CDA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183"/>
    <w:rsid w:val="000F0CDA"/>
    <w:rsid w:val="00183F17"/>
    <w:rsid w:val="002828B5"/>
    <w:rsid w:val="002D6EAF"/>
    <w:rsid w:val="00393645"/>
    <w:rsid w:val="003D5C71"/>
    <w:rsid w:val="0041333D"/>
    <w:rsid w:val="004437D3"/>
    <w:rsid w:val="00601C36"/>
    <w:rsid w:val="00A5473B"/>
    <w:rsid w:val="00AB5815"/>
    <w:rsid w:val="00BA1DD3"/>
    <w:rsid w:val="00C46872"/>
    <w:rsid w:val="00C91EEB"/>
    <w:rsid w:val="00CA0956"/>
    <w:rsid w:val="00E27C79"/>
    <w:rsid w:val="00E77E3A"/>
    <w:rsid w:val="00EC2183"/>
    <w:rsid w:val="00EC4FFC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9C41-15E0-4504-83EC-F6906A7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7</cp:revision>
  <cp:lastPrinted>2024-05-04T10:36:00Z</cp:lastPrinted>
  <dcterms:created xsi:type="dcterms:W3CDTF">2024-04-26T19:57:00Z</dcterms:created>
  <dcterms:modified xsi:type="dcterms:W3CDTF">2024-05-04T10:41:00Z</dcterms:modified>
</cp:coreProperties>
</file>